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F475C" w14:textId="03A34141" w:rsidR="004F42BE" w:rsidRPr="000817E2" w:rsidRDefault="00580B40" w:rsidP="000817E2">
      <w:pPr>
        <w:pStyle w:val="2"/>
        <w:numPr>
          <w:ilvl w:val="0"/>
          <w:numId w:val="0"/>
        </w:numPr>
        <w:rPr>
          <w:rFonts w:ascii="仿宋_GB2312" w:eastAsia="仿宋_GB2312" w:hAnsi="黑体"/>
          <w:bCs w:val="0"/>
          <w:sz w:val="24"/>
          <w:szCs w:val="24"/>
        </w:rPr>
      </w:pPr>
      <w:bookmarkStart w:id="0" w:name="_Toc48693937"/>
      <w:r>
        <w:rPr>
          <w:rFonts w:ascii="仿宋_GB2312" w:eastAsia="仿宋_GB2312" w:hAnsi="黑体"/>
          <w:sz w:val="24"/>
          <w:szCs w:val="24"/>
        </w:rPr>
        <w:t>12</w:t>
      </w:r>
      <w:r w:rsidR="004F42BE" w:rsidRPr="000817E2">
        <w:rPr>
          <w:rFonts w:ascii="仿宋_GB2312" w:eastAsia="仿宋_GB2312" w:hAnsi="黑体" w:hint="eastAsia"/>
          <w:sz w:val="24"/>
          <w:szCs w:val="24"/>
        </w:rPr>
        <w:t>一种π型带齿钢带热轧成型工艺研究</w:t>
      </w:r>
      <w:bookmarkEnd w:id="0"/>
    </w:p>
    <w:tbl>
      <w:tblPr>
        <w:tblW w:w="79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"/>
        <w:gridCol w:w="999"/>
        <w:gridCol w:w="468"/>
        <w:gridCol w:w="2061"/>
        <w:gridCol w:w="2061"/>
        <w:gridCol w:w="2034"/>
      </w:tblGrid>
      <w:tr w:rsidR="004F42BE" w:rsidRPr="000817E2" w14:paraId="5A67475A" w14:textId="77777777" w:rsidTr="000A0A7C">
        <w:trPr>
          <w:trHeight w:val="384"/>
        </w:trPr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710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817E2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F42BE" w:rsidRPr="000817E2" w14:paraId="1CBD35BB" w14:textId="77777777" w:rsidTr="000A0A7C">
        <w:trPr>
          <w:trHeight w:val="384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008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41CF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中铁高铁电气装备股份有限公司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5FF1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6DCE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91610301221302547B</w:t>
            </w:r>
          </w:p>
        </w:tc>
      </w:tr>
      <w:tr w:rsidR="004F42BE" w:rsidRPr="000817E2" w14:paraId="74322236" w14:textId="77777777" w:rsidTr="000A0A7C">
        <w:trPr>
          <w:trHeight w:val="384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FBC3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1D7D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058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B4D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F42BE" w:rsidRPr="000817E2" w14:paraId="1D6DA7C9" w14:textId="77777777" w:rsidTr="000A0A7C">
        <w:trPr>
          <w:trHeight w:val="384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5845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336" w14:textId="77777777" w:rsidR="004F42BE" w:rsidRPr="000817E2" w:rsidRDefault="004F42BE" w:rsidP="000A0A7C">
            <w:pPr>
              <w:ind w:firstLineChars="200" w:firstLine="480"/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  <w:u w:val="single"/>
              </w:rPr>
              <w:t xml:space="preserve">渭滨  </w:t>
            </w:r>
            <w:r w:rsidRPr="000817E2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0817E2">
              <w:rPr>
                <w:rFonts w:ascii="仿宋_GB2312" w:eastAsia="仿宋_GB2312" w:hint="eastAsia"/>
                <w:sz w:val="24"/>
                <w:u w:val="single"/>
              </w:rPr>
              <w:t xml:space="preserve"> 高新区</w:t>
            </w:r>
          </w:p>
        </w:tc>
      </w:tr>
      <w:tr w:rsidR="004F42BE" w:rsidRPr="000817E2" w14:paraId="4C875B09" w14:textId="77777777" w:rsidTr="000A0A7C">
        <w:trPr>
          <w:trHeight w:val="384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8358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78B8" w14:textId="185F8CEF" w:rsidR="004F42BE" w:rsidRPr="000817E2" w:rsidRDefault="000817E2" w:rsidP="000817E2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1C0F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56F9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4F42BE" w:rsidRPr="000817E2" w14:paraId="4845F0CB" w14:textId="77777777" w:rsidTr="000A0A7C">
        <w:trPr>
          <w:trHeight w:val="768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42B" w14:textId="77777777" w:rsidR="004F42BE" w:rsidRPr="000817E2" w:rsidRDefault="004F42BE" w:rsidP="000A0A7C">
            <w:pPr>
              <w:jc w:val="center"/>
              <w:rPr>
                <w:rFonts w:ascii="仿宋_GB2312" w:eastAsia="仿宋_GB2312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55E5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141171（万元）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3132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2082" w14:textId="77777777" w:rsidR="004F42BE" w:rsidRPr="000817E2" w:rsidRDefault="004F42BE" w:rsidP="000A0A7C">
            <w:pPr>
              <w:ind w:right="800"/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877（人）</w:t>
            </w:r>
          </w:p>
        </w:tc>
      </w:tr>
      <w:tr w:rsidR="004F42BE" w:rsidRPr="000817E2" w14:paraId="69E16C39" w14:textId="77777777" w:rsidTr="000A0A7C">
        <w:trPr>
          <w:trHeight w:val="768"/>
        </w:trPr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8638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F074" w14:textId="440B15FC" w:rsidR="004F42BE" w:rsidRPr="000817E2" w:rsidRDefault="000817E2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bookmarkEnd w:id="1"/>
            <w:r w:rsidR="004F42BE" w:rsidRPr="000817E2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15F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48C" w14:textId="6A89A314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0817E2"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817E2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4F42BE" w:rsidRPr="000817E2" w14:paraId="44A2B20C" w14:textId="77777777" w:rsidTr="000A0A7C">
        <w:trPr>
          <w:trHeight w:val="384"/>
        </w:trPr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BDD9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D9F7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  <w:r w:rsidRPr="000817E2">
              <w:rPr>
                <w:rFonts w:ascii="仿宋_GB2312" w:eastAsia="仿宋_GB2312" w:hint="eastAsia"/>
                <w:sz w:val="24"/>
              </w:rPr>
              <w:t>一种π型带齿钢带热轧成型工艺研究</w:t>
            </w:r>
          </w:p>
        </w:tc>
      </w:tr>
      <w:tr w:rsidR="004F42BE" w:rsidRPr="000817E2" w14:paraId="4DF626EC" w14:textId="77777777" w:rsidTr="000A0A7C">
        <w:trPr>
          <w:trHeight w:val="923"/>
        </w:trPr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53D9E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A645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C9708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3BDAF250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98EA9D3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115D76C" w14:textId="48215B84" w:rsidR="004F42BE" w:rsidRPr="000817E2" w:rsidRDefault="000817E2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4F42BE" w:rsidRPr="000817E2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4F42BE" w:rsidRPr="000817E2" w14:paraId="521A86CD" w14:textId="77777777" w:rsidTr="000A0A7C">
        <w:trPr>
          <w:trHeight w:val="1106"/>
        </w:trPr>
        <w:tc>
          <w:tcPr>
            <w:tcW w:w="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F9A8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99EA2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4527AFC0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3F2E" w14:textId="77777777" w:rsidR="004F42BE" w:rsidRPr="000817E2" w:rsidRDefault="004F42BE" w:rsidP="000A0A7C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热轧钢带要求：厚度4.8mm，宽度120mm，长度18米；材质06Cr19Ni10（304不锈钢）；截面形状为π型，其中π型两腿外侧顺长方向有连续齿，齿深1-2mm;要求表面光滑无毛刺。</w:t>
            </w:r>
          </w:p>
        </w:tc>
      </w:tr>
      <w:tr w:rsidR="004F42BE" w:rsidRPr="000817E2" w14:paraId="12E4A2D0" w14:textId="77777777" w:rsidTr="000A0A7C">
        <w:trPr>
          <w:trHeight w:val="569"/>
        </w:trPr>
        <w:tc>
          <w:tcPr>
            <w:tcW w:w="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3E10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29C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8B3B2F7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9727" w14:textId="77777777" w:rsidR="004F42BE" w:rsidRPr="000817E2" w:rsidRDefault="004F42BE" w:rsidP="000A0A7C">
            <w:pPr>
              <w:ind w:firstLineChars="250" w:firstLine="600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处于立项研究阶段。</w:t>
            </w:r>
          </w:p>
        </w:tc>
      </w:tr>
      <w:tr w:rsidR="004F42BE" w:rsidRPr="000817E2" w14:paraId="581CE580" w14:textId="77777777" w:rsidTr="000A0A7C">
        <w:trPr>
          <w:trHeight w:val="628"/>
        </w:trPr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D1C3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1BA0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332B7A5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0BC8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能够进行异性钢带热轧的企业进行合作。</w:t>
            </w:r>
          </w:p>
        </w:tc>
      </w:tr>
      <w:tr w:rsidR="004F42BE" w:rsidRPr="000817E2" w14:paraId="3FDCF399" w14:textId="77777777" w:rsidTr="000A0A7C">
        <w:trPr>
          <w:trHeight w:val="1297"/>
        </w:trPr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4447" w14:textId="77777777" w:rsidR="004F42BE" w:rsidRPr="000817E2" w:rsidRDefault="004F42BE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3D66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2AD3139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0FE7" w14:textId="74D30DCD" w:rsidR="004F42BE" w:rsidRPr="000817E2" w:rsidRDefault="004F42BE" w:rsidP="000A0A7C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</w:t>
            </w:r>
            <w:r w:rsidR="000817E2"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817E2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4F42BE" w:rsidRPr="000817E2" w14:paraId="1D874AA0" w14:textId="77777777" w:rsidTr="000A0A7C">
        <w:trPr>
          <w:trHeight w:val="657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16E4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CE84B" w14:textId="77777777" w:rsidR="004F42BE" w:rsidRPr="000817E2" w:rsidRDefault="004F42BE" w:rsidP="000A0A7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0817E2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47F85951" w14:textId="77777777" w:rsidR="004F42BE" w:rsidRPr="000817E2" w:rsidRDefault="004F42BE" w:rsidP="000A0A7C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0817E2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0817E2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4F42BE" w:rsidRPr="000817E2" w14:paraId="317E276B" w14:textId="77777777" w:rsidTr="000A0A7C">
        <w:trPr>
          <w:trHeight w:val="384"/>
        </w:trPr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990" w14:textId="77777777" w:rsidR="004F42BE" w:rsidRPr="000817E2" w:rsidRDefault="004F42BE" w:rsidP="000A0A7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817E2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F42BE" w:rsidRPr="000817E2" w14:paraId="63F0C121" w14:textId="77777777" w:rsidTr="000A0A7C">
        <w:trPr>
          <w:trHeight w:val="779"/>
        </w:trPr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023F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54520493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6580" w14:textId="3FB5CBF8" w:rsidR="004F42BE" w:rsidRPr="000817E2" w:rsidRDefault="000817E2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4F42BE" w:rsidRPr="000817E2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F42BE" w:rsidRPr="000817E2" w14:paraId="42251E1A" w14:textId="77777777" w:rsidTr="000A0A7C">
        <w:trPr>
          <w:trHeight w:val="768"/>
        </w:trPr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02D4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E2F51D0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6764" w14:textId="3D7FC1F5" w:rsidR="004F42BE" w:rsidRPr="000817E2" w:rsidRDefault="000817E2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4F42BE" w:rsidRPr="000817E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F42BE" w:rsidRPr="000817E2" w14:paraId="6EBF7A8B" w14:textId="77777777" w:rsidTr="000A0A7C">
        <w:trPr>
          <w:trHeight w:val="768"/>
        </w:trPr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9CD2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E1CF" w14:textId="31BE5DB9" w:rsidR="004F42BE" w:rsidRPr="000817E2" w:rsidRDefault="000817E2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4F42BE" w:rsidRPr="000817E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F42BE" w:rsidRPr="000817E2" w14:paraId="67D66281" w14:textId="77777777" w:rsidTr="000A0A7C">
        <w:trPr>
          <w:trHeight w:val="1552"/>
        </w:trPr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171D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AC" w14:textId="77777777" w:rsidR="004F42BE" w:rsidRPr="000817E2" w:rsidRDefault="004F42BE" w:rsidP="000A0A7C">
            <w:pPr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0817E2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0817E2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3D3ED09" w14:textId="77777777" w:rsidR="004F42BE" w:rsidRPr="000817E2" w:rsidRDefault="004F42BE" w:rsidP="000A0A7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743914CF" w14:textId="77777777" w:rsidR="004F42BE" w:rsidRPr="000817E2" w:rsidRDefault="004F42BE" w:rsidP="000A0A7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CE03F49" w14:textId="77777777" w:rsidR="004F42BE" w:rsidRPr="000817E2" w:rsidRDefault="004F42BE" w:rsidP="000A0A7C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51E8B78C" w14:textId="77777777" w:rsidR="004F42BE" w:rsidRPr="000817E2" w:rsidRDefault="004F42BE" w:rsidP="000A0A7C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0817E2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4FB591D7" w14:textId="77777777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B3C40E3" w14:textId="77777777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FE32E03" w14:textId="77777777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EE9BC07" w14:textId="4A9D0086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42A005B" w14:textId="5A5C5735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38A7648" w14:textId="11E85C76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A2FC61A" w14:textId="35CFA5DE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A1B07FE" w14:textId="7A0E8D03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B44A21B" w14:textId="330B9C95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F82D180" w14:textId="38ABFF61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9710AF3" w14:textId="40BDD688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DDBF978" w14:textId="0AFE572D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A630002" w14:textId="23044271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575AA3C" w14:textId="3E10C10C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3CACFF0" w14:textId="3697F737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EF3C853" w14:textId="69592610" w:rsidR="004F42BE" w:rsidRPr="000817E2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F0CF645" w14:textId="03746F1B" w:rsidR="004F42BE" w:rsidRDefault="004F42BE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4D720AC" w14:textId="6C0D335C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1783832" w14:textId="0C10C609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A8A0203" w14:textId="1B7C1684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2788F50" w14:textId="661E9CDE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F74E251" w14:textId="021B1CF7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532D38B" w14:textId="69EA74F4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295B657" w14:textId="2481118E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68B4849" w14:textId="2860C7E0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3E0AE6C" w14:textId="7D903B19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138346E" w14:textId="04402DAA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D249419" w14:textId="6F52458A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242C3C2" w14:textId="165CB070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CE96CAF" w14:textId="21FB7807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7386129" w14:textId="58F439B6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C56D076" w14:textId="19881470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484D0CD" w14:textId="464B0038" w:rsidR="000817E2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6544394" w14:textId="77777777" w:rsidR="000817E2" w:rsidRPr="0012298B" w:rsidRDefault="000817E2" w:rsidP="000725C6">
      <w:pPr>
        <w:jc w:val="center"/>
        <w:rPr>
          <w:rFonts w:ascii="仿宋_GB2312" w:eastAsia="仿宋_GB2312" w:hAnsi="黑体" w:cs="黑体"/>
          <w:sz w:val="24"/>
        </w:rPr>
      </w:pPr>
    </w:p>
    <w:sectPr w:rsidR="000817E2" w:rsidRPr="00122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3B3F3" w14:textId="77777777" w:rsidR="00290D1E" w:rsidRDefault="00290D1E" w:rsidP="00A017B6">
      <w:r>
        <w:separator/>
      </w:r>
    </w:p>
  </w:endnote>
  <w:endnote w:type="continuationSeparator" w:id="0">
    <w:p w14:paraId="404FF750" w14:textId="77777777" w:rsidR="00290D1E" w:rsidRDefault="00290D1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BB4A1" w14:textId="77777777" w:rsidR="00290D1E" w:rsidRDefault="00290D1E" w:rsidP="00A017B6">
      <w:r>
        <w:separator/>
      </w:r>
    </w:p>
  </w:footnote>
  <w:footnote w:type="continuationSeparator" w:id="0">
    <w:p w14:paraId="1DFD027B" w14:textId="77777777" w:rsidR="00290D1E" w:rsidRDefault="00290D1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pStyle w:val="2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17E2"/>
    <w:rsid w:val="00085A69"/>
    <w:rsid w:val="00103E9E"/>
    <w:rsid w:val="0012298B"/>
    <w:rsid w:val="00290D1E"/>
    <w:rsid w:val="00294230"/>
    <w:rsid w:val="002E54F0"/>
    <w:rsid w:val="002F5E73"/>
    <w:rsid w:val="00380ED5"/>
    <w:rsid w:val="003A780C"/>
    <w:rsid w:val="003D3FC3"/>
    <w:rsid w:val="003D4E0F"/>
    <w:rsid w:val="004742EA"/>
    <w:rsid w:val="004E1B32"/>
    <w:rsid w:val="004F42BE"/>
    <w:rsid w:val="00580B40"/>
    <w:rsid w:val="00582272"/>
    <w:rsid w:val="00614C97"/>
    <w:rsid w:val="0072348B"/>
    <w:rsid w:val="00822BAD"/>
    <w:rsid w:val="00835C27"/>
    <w:rsid w:val="00882776"/>
    <w:rsid w:val="009238F3"/>
    <w:rsid w:val="00A017B6"/>
    <w:rsid w:val="00AC2C96"/>
    <w:rsid w:val="00B35881"/>
    <w:rsid w:val="00D55FAC"/>
    <w:rsid w:val="00E91F37"/>
    <w:rsid w:val="00FC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94230"/>
    <w:pPr>
      <w:keepNext/>
      <w:keepLines/>
      <w:numPr>
        <w:numId w:val="1"/>
      </w:numPr>
      <w:spacing w:line="560" w:lineRule="exact"/>
      <w:ind w:left="0" w:firstLine="420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94230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F42B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1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1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1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0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40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9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2020-08-17T08:40:00Z</dcterms:created>
  <dcterms:modified xsi:type="dcterms:W3CDTF">2020-08-29T01:30:00Z</dcterms:modified>
</cp:coreProperties>
</file>